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25" w:type="dxa"/>
        <w:tblLayout w:type="fixed"/>
        <w:tblLook w:val="04A0"/>
      </w:tblPr>
      <w:tblGrid>
        <w:gridCol w:w="2660"/>
        <w:gridCol w:w="1276"/>
        <w:gridCol w:w="2693"/>
        <w:gridCol w:w="2551"/>
        <w:gridCol w:w="2552"/>
        <w:gridCol w:w="2693"/>
      </w:tblGrid>
      <w:tr w:rsidR="00B11A56" w:rsidTr="00B11A56">
        <w:trPr>
          <w:trHeight w:val="488"/>
        </w:trPr>
        <w:tc>
          <w:tcPr>
            <w:tcW w:w="144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A56" w:rsidRPr="00B11A56" w:rsidRDefault="00B11A56" w:rsidP="00F61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A56">
              <w:rPr>
                <w:rFonts w:ascii="Times New Roman" w:hAnsi="Times New Roman" w:cs="Times New Roman"/>
                <w:b/>
                <w:sz w:val="24"/>
              </w:rPr>
              <w:t>Нормативы общей физической подготовки для зачисления и перевода на этап начальной подготовки по виду спорта «каратэ»</w:t>
            </w:r>
          </w:p>
        </w:tc>
      </w:tr>
      <w:tr w:rsidR="00B249BE" w:rsidTr="00B11A56">
        <w:trPr>
          <w:trHeight w:val="488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</w:tcBorders>
          </w:tcPr>
          <w:p w:rsidR="00B249BE" w:rsidRDefault="00B249BE" w:rsidP="00761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</w:tr>
      <w:tr w:rsidR="00B249BE" w:rsidTr="00B249BE">
        <w:trPr>
          <w:trHeight w:val="345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</w:tcPr>
          <w:p w:rsidR="00B249BE" w:rsidRPr="00B249BE" w:rsidRDefault="00B249BE" w:rsidP="00F61996">
            <w:pPr>
              <w:rPr>
                <w:rFonts w:ascii="Times New Roman" w:hAnsi="Times New Roman" w:cs="Times New Roman"/>
                <w:szCs w:val="18"/>
              </w:rPr>
            </w:pPr>
            <w:r w:rsidRPr="00B249BE">
              <w:rPr>
                <w:rFonts w:ascii="Times New Roman" w:hAnsi="Times New Roman" w:cs="Times New Roman"/>
                <w:szCs w:val="18"/>
              </w:rPr>
              <w:t>До года обуч</w:t>
            </w:r>
            <w:r w:rsidR="00F61996">
              <w:rPr>
                <w:rFonts w:ascii="Times New Roman" w:hAnsi="Times New Roman" w:cs="Times New Roman"/>
                <w:szCs w:val="18"/>
              </w:rPr>
              <w:t>ения</w:t>
            </w:r>
          </w:p>
        </w:tc>
        <w:tc>
          <w:tcPr>
            <w:tcW w:w="5245" w:type="dxa"/>
            <w:gridSpan w:val="2"/>
          </w:tcPr>
          <w:p w:rsidR="00B249BE" w:rsidRPr="00B249BE" w:rsidRDefault="00B249BE" w:rsidP="00F61996">
            <w:pPr>
              <w:rPr>
                <w:rFonts w:ascii="Times New Roman" w:hAnsi="Times New Roman" w:cs="Times New Roman"/>
                <w:szCs w:val="18"/>
              </w:rPr>
            </w:pPr>
            <w:r w:rsidRPr="00B249BE">
              <w:rPr>
                <w:rFonts w:ascii="Times New Roman" w:hAnsi="Times New Roman" w:cs="Times New Roman"/>
                <w:szCs w:val="18"/>
              </w:rPr>
              <w:t>Свыше года обуч</w:t>
            </w:r>
            <w:r w:rsidR="00F61996">
              <w:rPr>
                <w:rFonts w:ascii="Times New Roman" w:hAnsi="Times New Roman" w:cs="Times New Roman"/>
                <w:szCs w:val="18"/>
              </w:rPr>
              <w:t>ения</w:t>
            </w:r>
          </w:p>
        </w:tc>
      </w:tr>
      <w:tr w:rsidR="00B249BE" w:rsidTr="00B249BE">
        <w:trPr>
          <w:trHeight w:val="345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мальчики/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юноши/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юниоры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девочки/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девушки/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юниорки</w:t>
            </w:r>
          </w:p>
        </w:tc>
        <w:tc>
          <w:tcPr>
            <w:tcW w:w="2552" w:type="dxa"/>
          </w:tcPr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мальчики/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юноши/</w:t>
            </w:r>
          </w:p>
          <w:p w:rsidR="00B249BE" w:rsidRPr="00B249BE" w:rsidRDefault="00B249BE" w:rsidP="00761CF7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юниоры</w:t>
            </w:r>
          </w:p>
          <w:p w:rsidR="00B249BE" w:rsidRPr="00B249BE" w:rsidRDefault="00B249B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B249BE" w:rsidRPr="00B249BE" w:rsidRDefault="00B249BE" w:rsidP="00D84C04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девочки/</w:t>
            </w:r>
          </w:p>
          <w:p w:rsidR="00B249BE" w:rsidRPr="00B249BE" w:rsidRDefault="00B249BE" w:rsidP="00D84C04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девушки/</w:t>
            </w:r>
          </w:p>
          <w:p w:rsidR="00B249BE" w:rsidRPr="00B249BE" w:rsidRDefault="00B249BE" w:rsidP="00D84C04">
            <w:pPr>
              <w:rPr>
                <w:rFonts w:ascii="Times New Roman" w:hAnsi="Times New Roman" w:cs="Times New Roman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юниорки</w:t>
            </w:r>
          </w:p>
        </w:tc>
      </w:tr>
      <w:tr w:rsidR="00B249BE" w:rsidTr="00B249BE">
        <w:trPr>
          <w:trHeight w:val="587"/>
        </w:trPr>
        <w:tc>
          <w:tcPr>
            <w:tcW w:w="2660" w:type="dxa"/>
            <w:vMerge w:val="restart"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</w:t>
            </w:r>
          </w:p>
        </w:tc>
        <w:tc>
          <w:tcPr>
            <w:tcW w:w="1276" w:type="dxa"/>
          </w:tcPr>
          <w:p w:rsidR="00B249BE" w:rsidRPr="00860F3B" w:rsidRDefault="00B249BE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Default="00B249BE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551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552" w:type="dxa"/>
          </w:tcPr>
          <w:p w:rsidR="00B249BE" w:rsidRDefault="00B249BE" w:rsidP="00DF6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693" w:type="dxa"/>
          </w:tcPr>
          <w:p w:rsidR="00B249BE" w:rsidRDefault="00B249BE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B249BE" w:rsidTr="00B249BE">
        <w:trPr>
          <w:trHeight w:val="553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860F3B" w:rsidRDefault="00B249BE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551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552" w:type="dxa"/>
          </w:tcPr>
          <w:p w:rsidR="00B249BE" w:rsidRDefault="00B249BE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693" w:type="dxa"/>
          </w:tcPr>
          <w:p w:rsidR="00B249BE" w:rsidRDefault="00B249BE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249BE" w:rsidTr="00B249BE">
        <w:trPr>
          <w:trHeight w:val="575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860F3B" w:rsidRDefault="00B249BE" w:rsidP="00860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551" w:type="dxa"/>
          </w:tcPr>
          <w:p w:rsidR="00B249BE" w:rsidRDefault="00B249BE" w:rsidP="0086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2552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693" w:type="dxa"/>
          </w:tcPr>
          <w:p w:rsidR="00B249BE" w:rsidRDefault="00B249BE" w:rsidP="001E1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</w:tr>
      <w:tr w:rsidR="00B249BE" w:rsidTr="00B249BE">
        <w:trPr>
          <w:trHeight w:val="557"/>
        </w:trPr>
        <w:tc>
          <w:tcPr>
            <w:tcW w:w="2660" w:type="dxa"/>
            <w:vMerge w:val="restart"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1000 м (мин, с)</w:t>
            </w:r>
          </w:p>
        </w:tc>
        <w:tc>
          <w:tcPr>
            <w:tcW w:w="1276" w:type="dxa"/>
          </w:tcPr>
          <w:p w:rsidR="00B249BE" w:rsidRPr="00F05C2F" w:rsidRDefault="00B249BE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Pr="00AE45A9" w:rsidRDefault="00286151" w:rsidP="00286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2551" w:type="dxa"/>
          </w:tcPr>
          <w:p w:rsidR="00B249BE" w:rsidRPr="00AE45A9" w:rsidRDefault="00B249BE" w:rsidP="00286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861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2693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</w:t>
            </w:r>
          </w:p>
        </w:tc>
      </w:tr>
      <w:tr w:rsidR="00B249BE" w:rsidTr="00B249BE">
        <w:trPr>
          <w:trHeight w:val="551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F05C2F" w:rsidRDefault="00B249BE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Pr="00AE45A9" w:rsidRDefault="00B249BE" w:rsidP="00286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861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551" w:type="dxa"/>
          </w:tcPr>
          <w:p w:rsidR="00B249BE" w:rsidRPr="00AE45A9" w:rsidRDefault="00B249BE" w:rsidP="00286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  <w:r w:rsidR="00286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2693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</w:tr>
      <w:tr w:rsidR="00B249BE" w:rsidTr="00B249BE">
        <w:trPr>
          <w:trHeight w:val="573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F05C2F" w:rsidRDefault="00B249BE" w:rsidP="00F05C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2551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2552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2693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</w:tr>
      <w:tr w:rsidR="00B249BE" w:rsidTr="00B249BE">
        <w:trPr>
          <w:trHeight w:val="561"/>
        </w:trPr>
        <w:tc>
          <w:tcPr>
            <w:tcW w:w="2660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 (кол-во раз)</w:t>
            </w:r>
          </w:p>
        </w:tc>
        <w:tc>
          <w:tcPr>
            <w:tcW w:w="1276" w:type="dxa"/>
          </w:tcPr>
          <w:p w:rsidR="00B249BE" w:rsidRPr="00F05C2F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Pr="00AE45A9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B249BE" w:rsidRPr="00AE45A9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B249BE" w:rsidRPr="00AE45A9" w:rsidRDefault="00B249BE" w:rsidP="00491B09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B249BE" w:rsidRPr="00AE45A9" w:rsidRDefault="00B249BE" w:rsidP="00491B09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249BE" w:rsidTr="00B249BE">
        <w:trPr>
          <w:trHeight w:val="557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B249BE" w:rsidRDefault="00B249BE" w:rsidP="00491B09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249BE" w:rsidTr="00B249BE">
        <w:trPr>
          <w:trHeight w:val="558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AE45A9" w:rsidRDefault="00B249BE" w:rsidP="00AE45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 w:rsidRPr="00AE45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B249BE" w:rsidRDefault="00B249BE" w:rsidP="00EE0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249BE" w:rsidTr="00B249BE">
        <w:trPr>
          <w:trHeight w:val="569"/>
        </w:trPr>
        <w:tc>
          <w:tcPr>
            <w:tcW w:w="2660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(от уровня скамьи) см.</w:t>
            </w:r>
          </w:p>
        </w:tc>
        <w:tc>
          <w:tcPr>
            <w:tcW w:w="1276" w:type="dxa"/>
          </w:tcPr>
          <w:p w:rsidR="00B249BE" w:rsidRPr="00AE45A9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551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</w:tr>
      <w:tr w:rsidR="00B249BE" w:rsidTr="00B249BE">
        <w:trPr>
          <w:trHeight w:val="551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2551" w:type="dxa"/>
          </w:tcPr>
          <w:p w:rsidR="00B249BE" w:rsidRDefault="00B249B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693" w:type="dxa"/>
          </w:tcPr>
          <w:p w:rsidR="00B249BE" w:rsidRDefault="00B249B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B249BE" w:rsidTr="00B249BE">
        <w:trPr>
          <w:trHeight w:val="561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2551" w:type="dxa"/>
          </w:tcPr>
          <w:p w:rsidR="00B249BE" w:rsidRDefault="00B249B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2693" w:type="dxa"/>
          </w:tcPr>
          <w:p w:rsidR="00B249BE" w:rsidRDefault="00B249BE" w:rsidP="008C2D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</w:p>
        </w:tc>
      </w:tr>
      <w:tr w:rsidR="00B249BE" w:rsidTr="00B249BE">
        <w:trPr>
          <w:trHeight w:val="539"/>
        </w:trPr>
        <w:tc>
          <w:tcPr>
            <w:tcW w:w="2660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3х10 м (с)</w:t>
            </w:r>
          </w:p>
        </w:tc>
        <w:tc>
          <w:tcPr>
            <w:tcW w:w="1276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2551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2552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</w:tr>
      <w:tr w:rsidR="00B249BE" w:rsidTr="00B249BE">
        <w:trPr>
          <w:trHeight w:val="539"/>
        </w:trPr>
        <w:tc>
          <w:tcPr>
            <w:tcW w:w="2660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2551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2552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  <w:tr w:rsidR="00B249BE" w:rsidTr="00B249BE">
        <w:trPr>
          <w:trHeight w:val="539"/>
        </w:trPr>
        <w:tc>
          <w:tcPr>
            <w:tcW w:w="2660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2551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2552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693" w:type="dxa"/>
          </w:tcPr>
          <w:p w:rsidR="00B249BE" w:rsidRDefault="00B249BE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B249BE" w:rsidTr="00B249BE">
        <w:trPr>
          <w:trHeight w:val="539"/>
        </w:trPr>
        <w:tc>
          <w:tcPr>
            <w:tcW w:w="2660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bookmarkStart w:id="0" w:name="_GoBack" w:colFirst="2" w:colLast="7"/>
            <w:r>
              <w:rPr>
                <w:rFonts w:ascii="Times New Roman" w:hAnsi="Times New Roman" w:cs="Times New Roman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51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B249BE" w:rsidTr="00B249BE">
        <w:trPr>
          <w:trHeight w:val="575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51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B249BE" w:rsidTr="00B249BE">
        <w:trPr>
          <w:trHeight w:val="555"/>
        </w:trPr>
        <w:tc>
          <w:tcPr>
            <w:tcW w:w="2660" w:type="dxa"/>
            <w:vMerge/>
          </w:tcPr>
          <w:p w:rsidR="00B249BE" w:rsidRDefault="00B24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49BE" w:rsidRPr="00E20BC5" w:rsidRDefault="00B249BE" w:rsidP="00E20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C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51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552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693" w:type="dxa"/>
          </w:tcPr>
          <w:p w:rsidR="00B249BE" w:rsidRDefault="00B249BE" w:rsidP="00E43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bookmarkEnd w:id="0"/>
    </w:tbl>
    <w:p w:rsidR="001E19A0" w:rsidRDefault="001E19A0">
      <w:pPr>
        <w:rPr>
          <w:rFonts w:ascii="Times New Roman" w:hAnsi="Times New Roman" w:cs="Times New Roman"/>
        </w:rPr>
      </w:pPr>
    </w:p>
    <w:p w:rsidR="00B249BE" w:rsidRDefault="00B11A56" w:rsidP="00B11A56">
      <w:pPr>
        <w:jc w:val="center"/>
        <w:rPr>
          <w:rFonts w:ascii="Times New Roman" w:hAnsi="Times New Roman" w:cs="Times New Roman"/>
        </w:rPr>
      </w:pPr>
      <w:r w:rsidRPr="00B11A56">
        <w:rPr>
          <w:rFonts w:ascii="Times New Roman" w:hAnsi="Times New Roman" w:cs="Times New Roman"/>
          <w:b/>
          <w:sz w:val="24"/>
        </w:rPr>
        <w:t>Нормативы общей и специальной физической подготовки</w:t>
      </w:r>
      <w:r>
        <w:rPr>
          <w:rFonts w:ascii="Times New Roman" w:hAnsi="Times New Roman" w:cs="Times New Roman"/>
          <w:b/>
          <w:sz w:val="24"/>
        </w:rPr>
        <w:t xml:space="preserve"> и уровень спортивной квалификации </w:t>
      </w:r>
      <w:r w:rsidRPr="00B11A56">
        <w:rPr>
          <w:rFonts w:ascii="Times New Roman" w:hAnsi="Times New Roman" w:cs="Times New Roman"/>
          <w:b/>
          <w:sz w:val="24"/>
        </w:rPr>
        <w:t xml:space="preserve"> для зачисления и перевода на </w:t>
      </w:r>
      <w:r>
        <w:rPr>
          <w:rFonts w:ascii="Times New Roman" w:hAnsi="Times New Roman" w:cs="Times New Roman"/>
          <w:b/>
          <w:sz w:val="24"/>
        </w:rPr>
        <w:t xml:space="preserve">учебно-тренировочный этап </w:t>
      </w:r>
      <w:proofErr w:type="spellStart"/>
      <w:proofErr w:type="gramStart"/>
      <w:r w:rsidRPr="00B11A56">
        <w:rPr>
          <w:rFonts w:ascii="Times New Roman" w:hAnsi="Times New Roman" w:cs="Times New Roman"/>
          <w:b/>
          <w:sz w:val="24"/>
        </w:rPr>
        <w:t>этап</w:t>
      </w:r>
      <w:proofErr w:type="spellEnd"/>
      <w:proofErr w:type="gramEnd"/>
      <w:r w:rsidRPr="00B11A56">
        <w:rPr>
          <w:rFonts w:ascii="Times New Roman" w:hAnsi="Times New Roman" w:cs="Times New Roman"/>
          <w:b/>
          <w:sz w:val="24"/>
        </w:rPr>
        <w:t xml:space="preserve"> по виду спорта «каратэ»</w:t>
      </w:r>
    </w:p>
    <w:tbl>
      <w:tblPr>
        <w:tblStyle w:val="a3"/>
        <w:tblW w:w="14283" w:type="dxa"/>
        <w:tblLayout w:type="fixed"/>
        <w:tblLook w:val="04A0"/>
      </w:tblPr>
      <w:tblGrid>
        <w:gridCol w:w="4786"/>
        <w:gridCol w:w="1559"/>
        <w:gridCol w:w="3969"/>
        <w:gridCol w:w="3969"/>
      </w:tblGrid>
      <w:tr w:rsidR="00B249BE" w:rsidTr="00F61996">
        <w:trPr>
          <w:trHeight w:val="488"/>
        </w:trPr>
        <w:tc>
          <w:tcPr>
            <w:tcW w:w="4786" w:type="dxa"/>
            <w:vMerge w:val="restart"/>
          </w:tcPr>
          <w:p w:rsidR="00B249BE" w:rsidRDefault="00B249BE" w:rsidP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</w:t>
            </w:r>
          </w:p>
        </w:tc>
        <w:tc>
          <w:tcPr>
            <w:tcW w:w="1559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938" w:type="dxa"/>
            <w:gridSpan w:val="2"/>
          </w:tcPr>
          <w:p w:rsidR="00B249BE" w:rsidRDefault="00B249BE" w:rsidP="00B24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Учебно-тренировочный этап (этап спортивной специализации)</w:t>
            </w:r>
          </w:p>
        </w:tc>
      </w:tr>
      <w:tr w:rsidR="00B249BE" w:rsidRPr="00B249BE" w:rsidTr="00F61996">
        <w:trPr>
          <w:trHeight w:val="345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49BE" w:rsidRPr="00B249BE" w:rsidRDefault="00B249BE" w:rsidP="00BC7865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мальчики/</w:t>
            </w:r>
          </w:p>
          <w:p w:rsidR="00B249BE" w:rsidRPr="00B249BE" w:rsidRDefault="00B249BE" w:rsidP="00BC7865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юноши/</w:t>
            </w:r>
          </w:p>
          <w:p w:rsidR="00B249BE" w:rsidRPr="00F61996" w:rsidRDefault="00B249BE" w:rsidP="00BC7865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юниоры</w:t>
            </w:r>
          </w:p>
        </w:tc>
        <w:tc>
          <w:tcPr>
            <w:tcW w:w="3969" w:type="dxa"/>
          </w:tcPr>
          <w:p w:rsidR="00B249BE" w:rsidRPr="00B249BE" w:rsidRDefault="00B249BE" w:rsidP="00BC7865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девочки/</w:t>
            </w:r>
          </w:p>
          <w:p w:rsidR="00B249BE" w:rsidRPr="00B249BE" w:rsidRDefault="00B249BE" w:rsidP="00BC7865">
            <w:pPr>
              <w:rPr>
                <w:rFonts w:ascii="Times New Roman" w:hAnsi="Times New Roman" w:cs="Times New Roman"/>
                <w:szCs w:val="20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девушки/</w:t>
            </w:r>
          </w:p>
          <w:p w:rsidR="00B249BE" w:rsidRPr="00B249BE" w:rsidRDefault="00B249BE" w:rsidP="00BC7865">
            <w:pPr>
              <w:rPr>
                <w:rFonts w:ascii="Times New Roman" w:hAnsi="Times New Roman" w:cs="Times New Roman"/>
              </w:rPr>
            </w:pPr>
            <w:r w:rsidRPr="00B249BE">
              <w:rPr>
                <w:rFonts w:ascii="Times New Roman" w:hAnsi="Times New Roman" w:cs="Times New Roman"/>
                <w:szCs w:val="20"/>
              </w:rPr>
              <w:t>юниорки</w:t>
            </w:r>
          </w:p>
        </w:tc>
      </w:tr>
      <w:tr w:rsidR="00B249BE" w:rsidTr="00F61996">
        <w:trPr>
          <w:trHeight w:val="587"/>
        </w:trPr>
        <w:tc>
          <w:tcPr>
            <w:tcW w:w="4786" w:type="dxa"/>
            <w:vMerge w:val="restart"/>
          </w:tcPr>
          <w:p w:rsidR="00B249BE" w:rsidRDefault="00B249BE" w:rsidP="00B24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</w:tc>
        <w:tc>
          <w:tcPr>
            <w:tcW w:w="1559" w:type="dxa"/>
          </w:tcPr>
          <w:p w:rsidR="00B249BE" w:rsidRPr="00860F3B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</w:tr>
      <w:tr w:rsidR="00B249BE" w:rsidTr="00F61996">
        <w:trPr>
          <w:trHeight w:val="553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860F3B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969" w:type="dxa"/>
          </w:tcPr>
          <w:p w:rsidR="00B249BE" w:rsidRDefault="001442C5" w:rsidP="00144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B249BE" w:rsidTr="00F61996">
        <w:trPr>
          <w:trHeight w:val="575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860F3B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0F3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B249BE" w:rsidRPr="00AE45A9" w:rsidTr="00F61996">
        <w:trPr>
          <w:trHeight w:val="557"/>
        </w:trPr>
        <w:tc>
          <w:tcPr>
            <w:tcW w:w="4786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 3х10 м (с)</w:t>
            </w:r>
          </w:p>
        </w:tc>
        <w:tc>
          <w:tcPr>
            <w:tcW w:w="1559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3969" w:type="dxa"/>
          </w:tcPr>
          <w:p w:rsidR="00B249BE" w:rsidRDefault="001442C5" w:rsidP="00094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094933">
              <w:rPr>
                <w:rFonts w:ascii="Times New Roman" w:hAnsi="Times New Roman" w:cs="Times New Roman"/>
              </w:rPr>
              <w:t>8</w:t>
            </w:r>
          </w:p>
        </w:tc>
      </w:tr>
      <w:tr w:rsidR="00B249BE" w:rsidRPr="00AE45A9" w:rsidTr="00F61996">
        <w:trPr>
          <w:trHeight w:val="551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F05C2F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Pr="00AE45A9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3969" w:type="dxa"/>
          </w:tcPr>
          <w:p w:rsidR="00B249BE" w:rsidRPr="00AE45A9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</w:tr>
      <w:tr w:rsidR="00B249BE" w:rsidRPr="00AE45A9" w:rsidTr="00F61996">
        <w:trPr>
          <w:trHeight w:val="573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F05C2F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Pr="00AE45A9" w:rsidRDefault="001442C5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3969" w:type="dxa"/>
          </w:tcPr>
          <w:p w:rsidR="00B249BE" w:rsidRPr="00AE45A9" w:rsidRDefault="00B249BE" w:rsidP="00144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1442C5">
              <w:rPr>
                <w:rFonts w:ascii="Times New Roman" w:hAnsi="Times New Roman" w:cs="Times New Roman"/>
              </w:rPr>
              <w:t>1</w:t>
            </w:r>
          </w:p>
        </w:tc>
      </w:tr>
      <w:tr w:rsidR="00B249BE" w:rsidRPr="00AE45A9" w:rsidTr="00F61996">
        <w:trPr>
          <w:trHeight w:val="561"/>
        </w:trPr>
        <w:tc>
          <w:tcPr>
            <w:tcW w:w="4786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 w:cs="Times New Roman"/>
              </w:rPr>
              <w:t>см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B249BE" w:rsidRPr="00F05C2F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Pr="00AE45A9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969" w:type="dxa"/>
          </w:tcPr>
          <w:p w:rsidR="00B249BE" w:rsidRPr="00AE45A9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B249BE" w:rsidTr="00F61996">
        <w:trPr>
          <w:trHeight w:val="557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AE45A9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B249BE" w:rsidTr="00F61996">
        <w:trPr>
          <w:trHeight w:val="558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AE45A9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B249BE" w:rsidTr="00F61996">
        <w:trPr>
          <w:trHeight w:val="569"/>
        </w:trPr>
        <w:tc>
          <w:tcPr>
            <w:tcW w:w="4786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и разгибание рук в упоре лежа на полу (кол-во раз)</w:t>
            </w:r>
          </w:p>
        </w:tc>
        <w:tc>
          <w:tcPr>
            <w:tcW w:w="1559" w:type="dxa"/>
          </w:tcPr>
          <w:p w:rsidR="00B249BE" w:rsidRPr="00F05C2F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Pr="00AE45A9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</w:tcPr>
          <w:p w:rsidR="00B249BE" w:rsidRPr="00AE45A9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249BE" w:rsidTr="00F61996">
        <w:trPr>
          <w:trHeight w:val="551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Default="00094933" w:rsidP="00094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249BE" w:rsidTr="00F61996">
        <w:trPr>
          <w:trHeight w:val="561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C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249BE" w:rsidTr="00F61996">
        <w:trPr>
          <w:trHeight w:val="539"/>
        </w:trPr>
        <w:tc>
          <w:tcPr>
            <w:tcW w:w="4786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туловища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на спине, колени согнуты (кол-во раз)</w:t>
            </w:r>
          </w:p>
        </w:tc>
        <w:tc>
          <w:tcPr>
            <w:tcW w:w="1559" w:type="dxa"/>
          </w:tcPr>
          <w:p w:rsidR="00B249BE" w:rsidRPr="00E20BC5" w:rsidRDefault="00094933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249BE" w:rsidTr="00F61996">
        <w:trPr>
          <w:trHeight w:val="539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094933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249BE" w:rsidTr="00F61996">
        <w:trPr>
          <w:trHeight w:val="539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094933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B249BE" w:rsidRDefault="00094933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249BE" w:rsidTr="00F61996">
        <w:trPr>
          <w:trHeight w:val="539"/>
        </w:trPr>
        <w:tc>
          <w:tcPr>
            <w:tcW w:w="4786" w:type="dxa"/>
            <w:vMerge w:val="restart"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стоя на гимнастической скамье (от уровня скамьи) см.</w:t>
            </w:r>
          </w:p>
        </w:tc>
        <w:tc>
          <w:tcPr>
            <w:tcW w:w="1559" w:type="dxa"/>
          </w:tcPr>
          <w:p w:rsidR="00B249BE" w:rsidRPr="00AE45A9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969" w:type="dxa"/>
          </w:tcPr>
          <w:p w:rsidR="00B249BE" w:rsidRDefault="00B249BE" w:rsidP="00C7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76A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B249BE" w:rsidRDefault="00B249BE" w:rsidP="00C7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76A41">
              <w:rPr>
                <w:rFonts w:ascii="Times New Roman" w:hAnsi="Times New Roman" w:cs="Times New Roman"/>
              </w:rPr>
              <w:t>11</w:t>
            </w:r>
          </w:p>
        </w:tc>
      </w:tr>
      <w:tr w:rsidR="00B249BE" w:rsidTr="00F61996">
        <w:trPr>
          <w:trHeight w:val="575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69" w:type="dxa"/>
          </w:tcPr>
          <w:p w:rsidR="00B249BE" w:rsidRDefault="00B249BE" w:rsidP="00C7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76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B249BE" w:rsidRDefault="00B249BE" w:rsidP="00C76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76A41">
              <w:rPr>
                <w:rFonts w:ascii="Times New Roman" w:hAnsi="Times New Roman" w:cs="Times New Roman"/>
              </w:rPr>
              <w:t>8</w:t>
            </w:r>
          </w:p>
        </w:tc>
      </w:tr>
      <w:tr w:rsidR="00B249BE" w:rsidTr="00F61996">
        <w:trPr>
          <w:trHeight w:val="555"/>
        </w:trPr>
        <w:tc>
          <w:tcPr>
            <w:tcW w:w="4786" w:type="dxa"/>
            <w:vMerge/>
          </w:tcPr>
          <w:p w:rsidR="00B249BE" w:rsidRDefault="00B249BE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49BE" w:rsidRPr="00E20BC5" w:rsidRDefault="00B249BE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5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69" w:type="dxa"/>
          </w:tcPr>
          <w:p w:rsidR="00B249BE" w:rsidRDefault="00B249BE" w:rsidP="00094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94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B249BE" w:rsidRDefault="00B249BE" w:rsidP="000949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094933">
              <w:rPr>
                <w:rFonts w:ascii="Times New Roman" w:hAnsi="Times New Roman" w:cs="Times New Roman"/>
              </w:rPr>
              <w:t>6</w:t>
            </w:r>
          </w:p>
        </w:tc>
      </w:tr>
      <w:tr w:rsidR="00787E2B" w:rsidTr="00E70940">
        <w:trPr>
          <w:trHeight w:val="557"/>
        </w:trPr>
        <w:tc>
          <w:tcPr>
            <w:tcW w:w="4786" w:type="dxa"/>
            <w:vMerge w:val="restart"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 продольный (угол в градусах)</w:t>
            </w: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8" w:type="dxa"/>
            <w:gridSpan w:val="2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787E2B" w:rsidTr="00871171">
        <w:trPr>
          <w:trHeight w:val="557"/>
        </w:trPr>
        <w:tc>
          <w:tcPr>
            <w:tcW w:w="4786" w:type="dxa"/>
            <w:vMerge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38" w:type="dxa"/>
            <w:gridSpan w:val="2"/>
          </w:tcPr>
          <w:p w:rsidR="00787E2B" w:rsidRDefault="00787E2B" w:rsidP="00787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787E2B" w:rsidTr="0095140C">
        <w:trPr>
          <w:trHeight w:val="557"/>
        </w:trPr>
        <w:tc>
          <w:tcPr>
            <w:tcW w:w="4786" w:type="dxa"/>
            <w:vMerge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38" w:type="dxa"/>
            <w:gridSpan w:val="2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787E2B" w:rsidTr="006A5698">
        <w:trPr>
          <w:trHeight w:val="557"/>
        </w:trPr>
        <w:tc>
          <w:tcPr>
            <w:tcW w:w="4786" w:type="dxa"/>
            <w:vMerge w:val="restart"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Шпагат поперечный (угол в градусах)</w:t>
            </w: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8" w:type="dxa"/>
            <w:gridSpan w:val="2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787E2B" w:rsidTr="00767DBD">
        <w:trPr>
          <w:trHeight w:val="557"/>
        </w:trPr>
        <w:tc>
          <w:tcPr>
            <w:tcW w:w="4786" w:type="dxa"/>
            <w:vMerge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38" w:type="dxa"/>
            <w:gridSpan w:val="2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787E2B" w:rsidTr="004449DC">
        <w:trPr>
          <w:trHeight w:val="557"/>
        </w:trPr>
        <w:tc>
          <w:tcPr>
            <w:tcW w:w="4786" w:type="dxa"/>
            <w:vMerge/>
          </w:tcPr>
          <w:p w:rsidR="00787E2B" w:rsidRDefault="00787E2B" w:rsidP="00BC7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38" w:type="dxa"/>
            <w:gridSpan w:val="2"/>
          </w:tcPr>
          <w:p w:rsidR="00787E2B" w:rsidRDefault="00787E2B" w:rsidP="00BC7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4752"/>
        <w:gridCol w:w="9638"/>
      </w:tblGrid>
      <w:tr w:rsidR="00B11A56" w:rsidRPr="00B11A56" w:rsidTr="00B11A56">
        <w:tc>
          <w:tcPr>
            <w:tcW w:w="0" w:type="auto"/>
            <w:gridSpan w:val="3"/>
            <w:shd w:val="clear" w:color="auto" w:fill="FFFFFF"/>
            <w:hideMark/>
          </w:tcPr>
          <w:p w:rsid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</w:p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</w:p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Уровень спортивной квалификации для спортивных дисциплин "ката", "весовая категория", "командные соревнования"</w:t>
            </w:r>
          </w:p>
        </w:tc>
      </w:tr>
      <w:tr w:rsidR="00B11A56" w:rsidRPr="00B11A56" w:rsidTr="00B11A56"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Период обучения на этапах спортивной подготовки (до трех лет)</w:t>
            </w:r>
          </w:p>
        </w:tc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B11A56" w:rsidRPr="00B11A56" w:rsidTr="00B11A56"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0" w:type="auto"/>
            <w:shd w:val="clear" w:color="auto" w:fill="FFFFFF"/>
            <w:hideMark/>
          </w:tcPr>
          <w:p w:rsidR="00B11A56" w:rsidRPr="00B11A56" w:rsidRDefault="00B11A56" w:rsidP="00B1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B11A56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F02B30" w:rsidRPr="00512E28" w:rsidRDefault="00F02B30">
      <w:pPr>
        <w:rPr>
          <w:rFonts w:ascii="Times New Roman" w:hAnsi="Times New Roman" w:cs="Times New Roman"/>
        </w:rPr>
      </w:pPr>
    </w:p>
    <w:sectPr w:rsidR="00F02B30" w:rsidRPr="00512E28" w:rsidSect="00286151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C3" w:rsidRDefault="00471AC3" w:rsidP="00B249BE">
      <w:pPr>
        <w:spacing w:after="0" w:line="240" w:lineRule="auto"/>
      </w:pPr>
      <w:r>
        <w:separator/>
      </w:r>
    </w:p>
  </w:endnote>
  <w:endnote w:type="continuationSeparator" w:id="0">
    <w:p w:rsidR="00471AC3" w:rsidRDefault="00471AC3" w:rsidP="00B2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C3" w:rsidRDefault="00471AC3" w:rsidP="00B249BE">
      <w:pPr>
        <w:spacing w:after="0" w:line="240" w:lineRule="auto"/>
      </w:pPr>
      <w:r>
        <w:separator/>
      </w:r>
    </w:p>
  </w:footnote>
  <w:footnote w:type="continuationSeparator" w:id="0">
    <w:p w:rsidR="00471AC3" w:rsidRDefault="00471AC3" w:rsidP="00B2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34D57"/>
    <w:multiLevelType w:val="hybridMultilevel"/>
    <w:tmpl w:val="7CCE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D8D"/>
    <w:rsid w:val="000208B0"/>
    <w:rsid w:val="00094933"/>
    <w:rsid w:val="000D4F2C"/>
    <w:rsid w:val="000F1956"/>
    <w:rsid w:val="00121185"/>
    <w:rsid w:val="001442C5"/>
    <w:rsid w:val="001E19A0"/>
    <w:rsid w:val="00247105"/>
    <w:rsid w:val="00275712"/>
    <w:rsid w:val="00286151"/>
    <w:rsid w:val="002C0901"/>
    <w:rsid w:val="002D3A69"/>
    <w:rsid w:val="003401F3"/>
    <w:rsid w:val="00396ECE"/>
    <w:rsid w:val="003A2BD0"/>
    <w:rsid w:val="003B7D64"/>
    <w:rsid w:val="003C3C5E"/>
    <w:rsid w:val="00422AF5"/>
    <w:rsid w:val="00434499"/>
    <w:rsid w:val="00443890"/>
    <w:rsid w:val="00471AC3"/>
    <w:rsid w:val="00481912"/>
    <w:rsid w:val="00491B09"/>
    <w:rsid w:val="004B7B81"/>
    <w:rsid w:val="00512E28"/>
    <w:rsid w:val="005B5C7D"/>
    <w:rsid w:val="00627BAF"/>
    <w:rsid w:val="00761CF7"/>
    <w:rsid w:val="00787E2B"/>
    <w:rsid w:val="007D565B"/>
    <w:rsid w:val="00841908"/>
    <w:rsid w:val="00860F3B"/>
    <w:rsid w:val="008C2D22"/>
    <w:rsid w:val="0092311A"/>
    <w:rsid w:val="00926D8D"/>
    <w:rsid w:val="00962275"/>
    <w:rsid w:val="0097551D"/>
    <w:rsid w:val="009C22B8"/>
    <w:rsid w:val="00A47088"/>
    <w:rsid w:val="00A8634B"/>
    <w:rsid w:val="00AE45A9"/>
    <w:rsid w:val="00B11A56"/>
    <w:rsid w:val="00B249BE"/>
    <w:rsid w:val="00B47DC5"/>
    <w:rsid w:val="00B50568"/>
    <w:rsid w:val="00C44CA5"/>
    <w:rsid w:val="00C75A05"/>
    <w:rsid w:val="00C76A41"/>
    <w:rsid w:val="00D96227"/>
    <w:rsid w:val="00DD70F5"/>
    <w:rsid w:val="00DF68E1"/>
    <w:rsid w:val="00E15925"/>
    <w:rsid w:val="00E169AE"/>
    <w:rsid w:val="00E20BC5"/>
    <w:rsid w:val="00E430BA"/>
    <w:rsid w:val="00EE0416"/>
    <w:rsid w:val="00F02B30"/>
    <w:rsid w:val="00F05C2F"/>
    <w:rsid w:val="00F3384A"/>
    <w:rsid w:val="00F61996"/>
    <w:rsid w:val="00FF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B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9BE"/>
  </w:style>
  <w:style w:type="paragraph" w:styleId="a7">
    <w:name w:val="footer"/>
    <w:basedOn w:val="a"/>
    <w:link w:val="a8"/>
    <w:uiPriority w:val="99"/>
    <w:semiHidden/>
    <w:unhideWhenUsed/>
    <w:rsid w:val="00B2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41</cp:revision>
  <dcterms:created xsi:type="dcterms:W3CDTF">2023-10-17T03:46:00Z</dcterms:created>
  <dcterms:modified xsi:type="dcterms:W3CDTF">2024-08-05T04:00:00Z</dcterms:modified>
</cp:coreProperties>
</file>